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1E" w:rsidRPr="00465BF3" w:rsidRDefault="002A0C8C" w:rsidP="0087571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65BF3">
        <w:rPr>
          <w:rFonts w:ascii="Times New Roman" w:hAnsi="Times New Roman" w:cs="Times New Roman"/>
          <w:b/>
          <w:sz w:val="26"/>
          <w:szCs w:val="26"/>
        </w:rPr>
        <w:t>СОГЛАСОВАНО</w:t>
      </w:r>
      <w:r w:rsidR="006841BE" w:rsidRPr="00465BF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402B6" w:rsidRPr="00465BF3" w:rsidRDefault="00976F17" w:rsidP="0087571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465BF3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87571E" w:rsidRPr="00465BF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Главе МО МР</w:t>
      </w:r>
      <w:r w:rsidRPr="00465BF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</w:t>
      </w:r>
    </w:p>
    <w:p w:rsidR="00465BF3" w:rsidRPr="00465BF3" w:rsidRDefault="00F4023F" w:rsidP="00465BF3">
      <w:pPr>
        <w:tabs>
          <w:tab w:val="right" w:pos="10205"/>
        </w:tabs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F7FEA">
        <w:rPr>
          <w:rFonts w:ascii="Times New Roman" w:hAnsi="Times New Roman" w:cs="Times New Roman"/>
          <w:b/>
          <w:sz w:val="26"/>
          <w:szCs w:val="26"/>
        </w:rPr>
        <w:t>_</w:t>
      </w:r>
      <w:r w:rsidR="001078AF" w:rsidRPr="001F7FEA">
        <w:rPr>
          <w:rFonts w:ascii="Times New Roman" w:hAnsi="Times New Roman" w:cs="Times New Roman"/>
          <w:b/>
          <w:sz w:val="26"/>
          <w:szCs w:val="26"/>
        </w:rPr>
        <w:t>_____</w:t>
      </w:r>
      <w:r w:rsidRPr="001F7FEA">
        <w:rPr>
          <w:rFonts w:ascii="Times New Roman" w:hAnsi="Times New Roman" w:cs="Times New Roman"/>
          <w:b/>
          <w:sz w:val="26"/>
          <w:szCs w:val="26"/>
        </w:rPr>
        <w:t>_____</w:t>
      </w:r>
      <w:r w:rsidRPr="00465BF3">
        <w:rPr>
          <w:rFonts w:ascii="Times New Roman" w:hAnsi="Times New Roman" w:cs="Times New Roman"/>
          <w:b/>
          <w:sz w:val="26"/>
          <w:szCs w:val="26"/>
        </w:rPr>
        <w:t>_</w:t>
      </w:r>
      <w:r w:rsidR="00727B06">
        <w:rPr>
          <w:rFonts w:ascii="Times New Roman" w:hAnsi="Times New Roman" w:cs="Times New Roman"/>
          <w:b/>
          <w:sz w:val="26"/>
          <w:szCs w:val="26"/>
        </w:rPr>
        <w:t>В.В.</w:t>
      </w:r>
      <w:r w:rsidR="001F7F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7B06">
        <w:rPr>
          <w:rFonts w:ascii="Times New Roman" w:hAnsi="Times New Roman" w:cs="Times New Roman"/>
          <w:b/>
          <w:sz w:val="26"/>
          <w:szCs w:val="26"/>
        </w:rPr>
        <w:t>Яничев</w:t>
      </w:r>
      <w:r w:rsidR="0087571E" w:rsidRPr="00465BF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</w:t>
      </w:r>
      <w:r w:rsidR="00465BF3" w:rsidRPr="00465BF3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465B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571E" w:rsidRPr="00465BF3">
        <w:rPr>
          <w:rFonts w:ascii="Times New Roman" w:hAnsi="Times New Roman" w:cs="Times New Roman"/>
          <w:b/>
          <w:sz w:val="26"/>
          <w:szCs w:val="26"/>
        </w:rPr>
        <w:t xml:space="preserve">  «Бабынинский район</w:t>
      </w:r>
    </w:p>
    <w:p w:rsidR="00D06803" w:rsidRPr="00465BF3" w:rsidRDefault="0087571E" w:rsidP="0087571E">
      <w:pPr>
        <w:tabs>
          <w:tab w:val="right" w:pos="10205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65BF3">
        <w:rPr>
          <w:rFonts w:ascii="Times New Roman" w:hAnsi="Times New Roman" w:cs="Times New Roman"/>
          <w:b/>
          <w:sz w:val="20"/>
          <w:szCs w:val="20"/>
        </w:rPr>
        <w:t xml:space="preserve">(ФИО и подпись руководителя)                                                                                               </w:t>
      </w:r>
      <w:r w:rsidRPr="00465BF3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26151F" w:rsidRPr="00465BF3">
        <w:rPr>
          <w:rFonts w:ascii="Times New Roman" w:hAnsi="Times New Roman" w:cs="Times New Roman"/>
          <w:b/>
          <w:sz w:val="26"/>
          <w:szCs w:val="26"/>
        </w:rPr>
        <w:t>В.С.</w:t>
      </w:r>
      <w:r w:rsidR="002A7D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6151F" w:rsidRPr="00465BF3">
        <w:rPr>
          <w:rFonts w:ascii="Times New Roman" w:hAnsi="Times New Roman" w:cs="Times New Roman"/>
          <w:b/>
          <w:sz w:val="26"/>
          <w:szCs w:val="26"/>
        </w:rPr>
        <w:t>Цуканову</w:t>
      </w:r>
      <w:proofErr w:type="spellEnd"/>
      <w:r w:rsidRPr="00465BF3">
        <w:rPr>
          <w:rFonts w:ascii="Times New Roman" w:hAnsi="Times New Roman" w:cs="Times New Roman"/>
          <w:b/>
          <w:sz w:val="26"/>
          <w:szCs w:val="26"/>
        </w:rPr>
        <w:tab/>
      </w:r>
      <w:r w:rsidR="00976F17" w:rsidRPr="00465BF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</w:t>
      </w:r>
      <w:r w:rsidR="00976F17" w:rsidRPr="00465BF3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D06803" w:rsidRPr="00465BF3" w:rsidRDefault="0087571E" w:rsidP="008757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5BF3">
        <w:rPr>
          <w:rFonts w:ascii="Times New Roman" w:eastAsia="Times New Roman" w:hAnsi="Times New Roman" w:cs="Times New Roman"/>
          <w:b/>
          <w:sz w:val="26"/>
          <w:szCs w:val="26"/>
        </w:rPr>
        <w:t xml:space="preserve"> от </w:t>
      </w:r>
      <w:r w:rsidR="002A0C8C" w:rsidRPr="00465BF3">
        <w:rPr>
          <w:rFonts w:ascii="Times New Roman" w:eastAsia="Times New Roman" w:hAnsi="Times New Roman" w:cs="Times New Roman"/>
          <w:b/>
          <w:sz w:val="26"/>
          <w:szCs w:val="26"/>
        </w:rPr>
        <w:t>_____________202</w:t>
      </w:r>
      <w:r w:rsidR="00381BD2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2A0C8C" w:rsidRPr="00465BF3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87571E" w:rsidRPr="00465BF3" w:rsidRDefault="0087571E" w:rsidP="0039704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5BF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Pr="00465BF3">
        <w:rPr>
          <w:rFonts w:ascii="Times New Roman" w:eastAsia="Times New Roman" w:hAnsi="Times New Roman" w:cs="Times New Roman"/>
          <w:b/>
          <w:sz w:val="20"/>
          <w:szCs w:val="20"/>
        </w:rPr>
        <w:t>М.П.</w:t>
      </w:r>
    </w:p>
    <w:p w:rsidR="0039704D" w:rsidRDefault="0039704D" w:rsidP="0039704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65BF3" w:rsidRPr="0039704D" w:rsidRDefault="00465BF3" w:rsidP="0039704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571E" w:rsidRPr="0087571E" w:rsidRDefault="0087571E" w:rsidP="00D06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87E23" w:rsidRPr="007235A7" w:rsidRDefault="00DC29D0" w:rsidP="00E8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5A7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E87E23" w:rsidRPr="007235A7">
        <w:rPr>
          <w:rFonts w:ascii="Times New Roman" w:eastAsia="Times New Roman" w:hAnsi="Times New Roman" w:cs="Times New Roman"/>
          <w:b/>
          <w:sz w:val="24"/>
          <w:szCs w:val="24"/>
        </w:rPr>
        <w:t>вартальн</w:t>
      </w:r>
      <w:r w:rsidRPr="007235A7">
        <w:rPr>
          <w:rFonts w:ascii="Times New Roman" w:eastAsia="Times New Roman" w:hAnsi="Times New Roman" w:cs="Times New Roman"/>
          <w:b/>
          <w:sz w:val="24"/>
          <w:szCs w:val="24"/>
        </w:rPr>
        <w:t>ая</w:t>
      </w:r>
      <w:r w:rsidR="00E87E23" w:rsidRPr="007235A7">
        <w:rPr>
          <w:rFonts w:ascii="Times New Roman" w:eastAsia="Times New Roman" w:hAnsi="Times New Roman" w:cs="Times New Roman"/>
          <w:b/>
          <w:sz w:val="24"/>
          <w:szCs w:val="24"/>
        </w:rPr>
        <w:t xml:space="preserve"> информаци</w:t>
      </w:r>
      <w:r w:rsidRPr="007235A7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E87E23" w:rsidRPr="007235A7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органа контроля по </w:t>
      </w:r>
      <w:r w:rsidR="002E3926" w:rsidRPr="007235A7">
        <w:rPr>
          <w:rFonts w:ascii="Times New Roman" w:eastAsia="Times New Roman" w:hAnsi="Times New Roman" w:cs="Times New Roman"/>
          <w:b/>
          <w:sz w:val="24"/>
          <w:szCs w:val="24"/>
        </w:rPr>
        <w:t>результата</w:t>
      </w:r>
      <w:r w:rsidR="00E87E23" w:rsidRPr="007235A7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2E3926" w:rsidRPr="007235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87E23" w:rsidRPr="007235A7">
        <w:rPr>
          <w:rFonts w:ascii="Times New Roman" w:eastAsia="Times New Roman" w:hAnsi="Times New Roman" w:cs="Times New Roman"/>
          <w:b/>
          <w:sz w:val="24"/>
          <w:szCs w:val="24"/>
        </w:rPr>
        <w:t>осуществления</w:t>
      </w:r>
      <w:r w:rsidR="002E3926" w:rsidRPr="007235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3510" w:rsidRPr="007235A7">
        <w:rPr>
          <w:rFonts w:ascii="Times New Roman" w:eastAsia="Times New Roman" w:hAnsi="Times New Roman" w:cs="Times New Roman"/>
          <w:b/>
          <w:sz w:val="24"/>
          <w:szCs w:val="24"/>
        </w:rPr>
        <w:t>внутренне</w:t>
      </w:r>
      <w:r w:rsidR="00E87E23" w:rsidRPr="007235A7">
        <w:rPr>
          <w:rFonts w:ascii="Times New Roman" w:eastAsia="Times New Roman" w:hAnsi="Times New Roman" w:cs="Times New Roman"/>
          <w:b/>
          <w:sz w:val="24"/>
          <w:szCs w:val="24"/>
        </w:rPr>
        <w:t>го муниципального</w:t>
      </w:r>
      <w:r w:rsidR="00E23510" w:rsidRPr="007235A7">
        <w:rPr>
          <w:rFonts w:ascii="Times New Roman" w:eastAsia="Times New Roman" w:hAnsi="Times New Roman" w:cs="Times New Roman"/>
          <w:b/>
          <w:sz w:val="24"/>
          <w:szCs w:val="24"/>
        </w:rPr>
        <w:t xml:space="preserve"> финансово</w:t>
      </w:r>
      <w:r w:rsidR="00E87E23" w:rsidRPr="007235A7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="00E23510" w:rsidRPr="007235A7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контрол</w:t>
      </w:r>
      <w:r w:rsidR="00E87E23" w:rsidRPr="007235A7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E23510" w:rsidRPr="007235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402B6" w:rsidRPr="007235A7" w:rsidRDefault="0087571E" w:rsidP="00E23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5A7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381BD2" w:rsidRPr="007235A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="00381BD2" w:rsidRPr="007235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87E23" w:rsidRPr="007235A7">
        <w:rPr>
          <w:rFonts w:ascii="Times New Roman" w:eastAsia="Times New Roman" w:hAnsi="Times New Roman" w:cs="Times New Roman"/>
          <w:b/>
          <w:sz w:val="24"/>
          <w:szCs w:val="24"/>
        </w:rPr>
        <w:t xml:space="preserve">квартал </w:t>
      </w:r>
      <w:r w:rsidRPr="007235A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E87E23" w:rsidRPr="007235A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A0C8C" w:rsidRPr="007235A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235A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E87E23" w:rsidRPr="007235A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AA1CE2" w:rsidRPr="007235A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</w:p>
    <w:p w:rsidR="00D06803" w:rsidRPr="00D06803" w:rsidRDefault="00D06803" w:rsidP="00D06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BD2" w:rsidRPr="007235A7" w:rsidRDefault="00D06803" w:rsidP="00840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23510" w:rsidRPr="007235A7">
        <w:rPr>
          <w:rFonts w:ascii="Times New Roman" w:eastAsia="Times New Roman" w:hAnsi="Times New Roman" w:cs="Times New Roman"/>
          <w:sz w:val="24"/>
          <w:szCs w:val="24"/>
        </w:rPr>
        <w:t>На основании</w:t>
      </w:r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 план</w:t>
      </w:r>
      <w:r w:rsidR="00E23510" w:rsidRPr="007235A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проверок</w:t>
      </w:r>
      <w:r w:rsidR="001B395F" w:rsidRPr="00723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343E59" w:rsidRPr="007235A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235A7">
        <w:rPr>
          <w:rFonts w:ascii="Times New Roman" w:eastAsia="Times New Roman" w:hAnsi="Times New Roman" w:cs="Times New Roman"/>
          <w:sz w:val="24"/>
          <w:szCs w:val="24"/>
        </w:rPr>
        <w:t>остановлени</w:t>
      </w:r>
      <w:r w:rsidR="00E23510" w:rsidRPr="007235A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МР «Бабынинский район» №</w:t>
      </w:r>
      <w:r w:rsidR="006A5465" w:rsidRPr="007235A7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465" w:rsidRPr="007235A7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7235A7">
        <w:rPr>
          <w:rFonts w:ascii="Times New Roman" w:eastAsia="Times New Roman" w:hAnsi="Times New Roman" w:cs="Times New Roman"/>
          <w:sz w:val="24"/>
          <w:szCs w:val="24"/>
        </w:rPr>
        <w:t>.</w:t>
      </w:r>
      <w:r w:rsidR="006A5465" w:rsidRPr="007235A7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7235A7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6A5465" w:rsidRPr="007235A7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7235A7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6A5465" w:rsidRPr="007235A7">
        <w:rPr>
          <w:rFonts w:ascii="Times New Roman" w:eastAsia="Times New Roman" w:hAnsi="Times New Roman" w:cs="Times New Roman"/>
          <w:sz w:val="24"/>
          <w:szCs w:val="24"/>
        </w:rPr>
        <w:t xml:space="preserve"> № 758</w:t>
      </w:r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Порядка осуществления полномочий по внутреннему муниципальному финансовому контролю</w:t>
      </w:r>
      <w:r w:rsidR="006A5465" w:rsidRPr="007235A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23510" w:rsidRPr="007235A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40A1E" w:rsidRPr="00723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A8D" w:rsidRPr="007235A7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046A8D" w:rsidRPr="00723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7E23" w:rsidRPr="007235A7">
        <w:rPr>
          <w:rFonts w:ascii="Times New Roman" w:eastAsia="Times New Roman" w:hAnsi="Times New Roman" w:cs="Times New Roman"/>
          <w:sz w:val="24"/>
          <w:szCs w:val="24"/>
        </w:rPr>
        <w:t xml:space="preserve">квартале </w:t>
      </w:r>
      <w:r w:rsidR="00E23510" w:rsidRPr="007235A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87E23" w:rsidRPr="007235A7">
        <w:rPr>
          <w:rFonts w:ascii="Times New Roman" w:eastAsia="Times New Roman" w:hAnsi="Times New Roman" w:cs="Times New Roman"/>
          <w:sz w:val="24"/>
          <w:szCs w:val="24"/>
        </w:rPr>
        <w:t>2</w:t>
      </w:r>
      <w:r w:rsidR="002A0C8C" w:rsidRPr="007235A7">
        <w:rPr>
          <w:rFonts w:ascii="Times New Roman" w:eastAsia="Times New Roman" w:hAnsi="Times New Roman" w:cs="Times New Roman"/>
          <w:sz w:val="24"/>
          <w:szCs w:val="24"/>
        </w:rPr>
        <w:t>4</w:t>
      </w:r>
      <w:r w:rsidR="00E23510" w:rsidRPr="007235A7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E87E23" w:rsidRPr="007235A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23510" w:rsidRPr="007235A7">
        <w:rPr>
          <w:rFonts w:ascii="Times New Roman" w:eastAsia="Times New Roman" w:hAnsi="Times New Roman" w:cs="Times New Roman"/>
          <w:sz w:val="24"/>
          <w:szCs w:val="24"/>
        </w:rPr>
        <w:t xml:space="preserve"> был</w:t>
      </w:r>
      <w:r w:rsidR="00046A8D" w:rsidRPr="007235A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23510" w:rsidRPr="007235A7">
        <w:rPr>
          <w:rFonts w:ascii="Times New Roman" w:eastAsia="Times New Roman" w:hAnsi="Times New Roman" w:cs="Times New Roman"/>
          <w:sz w:val="24"/>
          <w:szCs w:val="24"/>
        </w:rPr>
        <w:t xml:space="preserve"> проведен</w:t>
      </w:r>
      <w:r w:rsidR="00046A8D" w:rsidRPr="007235A7">
        <w:rPr>
          <w:rFonts w:ascii="Times New Roman" w:eastAsia="Times New Roman" w:hAnsi="Times New Roman" w:cs="Times New Roman"/>
          <w:sz w:val="24"/>
          <w:szCs w:val="24"/>
        </w:rPr>
        <w:t>ы</w:t>
      </w:r>
      <w:r w:rsidR="00E23510" w:rsidRPr="00723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5A7">
        <w:rPr>
          <w:rFonts w:ascii="Times New Roman" w:eastAsia="Times New Roman" w:hAnsi="Times New Roman" w:cs="Times New Roman"/>
          <w:sz w:val="24"/>
          <w:szCs w:val="24"/>
        </w:rPr>
        <w:t>проверк</w:t>
      </w:r>
      <w:r w:rsidR="00046A8D" w:rsidRPr="007235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7E23" w:rsidRPr="007235A7">
        <w:rPr>
          <w:rFonts w:ascii="Times New Roman" w:eastAsia="Times New Roman" w:hAnsi="Times New Roman" w:cs="Times New Roman"/>
          <w:sz w:val="24"/>
          <w:szCs w:val="24"/>
        </w:rPr>
        <w:t>внутреннего муниципального финансового контроля</w:t>
      </w:r>
      <w:r w:rsidR="006A5465" w:rsidRPr="007235A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81BD2" w:rsidRPr="007235A7" w:rsidRDefault="00381BD2" w:rsidP="009D540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5A7">
        <w:rPr>
          <w:rFonts w:ascii="Times New Roman" w:eastAsia="Times New Roman" w:hAnsi="Times New Roman" w:cs="Times New Roman"/>
          <w:sz w:val="24"/>
          <w:szCs w:val="24"/>
        </w:rPr>
        <w:t>Отдела культуры и туризма администрации МР «Бабынинский район»;</w:t>
      </w:r>
    </w:p>
    <w:p w:rsidR="00381BD2" w:rsidRPr="007235A7" w:rsidRDefault="00381BD2" w:rsidP="00381BD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5A7">
        <w:rPr>
          <w:rFonts w:ascii="Times New Roman" w:eastAsia="Times New Roman" w:hAnsi="Times New Roman" w:cs="Times New Roman"/>
          <w:sz w:val="24"/>
          <w:szCs w:val="24"/>
        </w:rPr>
        <w:t>Администрации (исполнительно-распорядительного органа) сельского поселения «Село Сабуровщино»</w:t>
      </w:r>
      <w:r w:rsidR="0092523F" w:rsidRPr="007235A7">
        <w:rPr>
          <w:rFonts w:ascii="Times New Roman" w:eastAsia="Times New Roman" w:hAnsi="Times New Roman" w:cs="Times New Roman"/>
          <w:sz w:val="24"/>
          <w:szCs w:val="24"/>
        </w:rPr>
        <w:t xml:space="preserve"> - предписание выдано</w:t>
      </w:r>
      <w:r w:rsidRPr="007235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A5465" w:rsidRPr="007235A7" w:rsidRDefault="0044789F" w:rsidP="009D540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казенного </w:t>
      </w:r>
      <w:r w:rsidR="00727B06" w:rsidRPr="007235A7"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  <w:r w:rsidR="00381BD2" w:rsidRPr="007235A7">
        <w:rPr>
          <w:rFonts w:ascii="Times New Roman" w:eastAsia="Times New Roman" w:hAnsi="Times New Roman" w:cs="Times New Roman"/>
          <w:sz w:val="24"/>
          <w:szCs w:val="24"/>
        </w:rPr>
        <w:t>культуры «Стрельнинский дом культуры» п.Газопровод</w:t>
      </w:r>
      <w:r w:rsidR="0092523F" w:rsidRPr="007235A7">
        <w:rPr>
          <w:rFonts w:ascii="Times New Roman" w:eastAsia="Times New Roman" w:hAnsi="Times New Roman" w:cs="Times New Roman"/>
          <w:sz w:val="24"/>
          <w:szCs w:val="24"/>
        </w:rPr>
        <w:t xml:space="preserve"> - предписание выдано</w:t>
      </w:r>
      <w:r w:rsidR="00381BD2" w:rsidRPr="007235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1E34" w:rsidRPr="007235A7" w:rsidRDefault="009D540B" w:rsidP="009D5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2A0C8C" w:rsidRPr="007235A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61E34" w:rsidRPr="007235A7">
        <w:rPr>
          <w:rFonts w:ascii="Times New Roman" w:eastAsia="Times New Roman" w:hAnsi="Times New Roman" w:cs="Times New Roman"/>
          <w:sz w:val="24"/>
          <w:szCs w:val="24"/>
        </w:rPr>
        <w:t>роверк</w:t>
      </w:r>
      <w:r w:rsidR="00381BD2" w:rsidRPr="007235A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61E34" w:rsidRPr="007235A7">
        <w:rPr>
          <w:rFonts w:ascii="Times New Roman" w:eastAsia="Times New Roman" w:hAnsi="Times New Roman" w:cs="Times New Roman"/>
          <w:sz w:val="24"/>
          <w:szCs w:val="24"/>
        </w:rPr>
        <w:t xml:space="preserve"> являл</w:t>
      </w:r>
      <w:r w:rsidR="00381BD2" w:rsidRPr="007235A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61E34" w:rsidRPr="007235A7">
        <w:rPr>
          <w:rFonts w:ascii="Times New Roman" w:eastAsia="Times New Roman" w:hAnsi="Times New Roman" w:cs="Times New Roman"/>
          <w:sz w:val="24"/>
          <w:szCs w:val="24"/>
        </w:rPr>
        <w:t>сь планов</w:t>
      </w:r>
      <w:r w:rsidR="00381BD2" w:rsidRPr="007235A7">
        <w:rPr>
          <w:rFonts w:ascii="Times New Roman" w:eastAsia="Times New Roman" w:hAnsi="Times New Roman" w:cs="Times New Roman"/>
          <w:sz w:val="24"/>
          <w:szCs w:val="24"/>
        </w:rPr>
        <w:t>ыми</w:t>
      </w:r>
      <w:r w:rsidR="00840A1E" w:rsidRPr="007235A7">
        <w:rPr>
          <w:rFonts w:ascii="Times New Roman" w:eastAsia="Times New Roman" w:hAnsi="Times New Roman" w:cs="Times New Roman"/>
          <w:sz w:val="24"/>
          <w:szCs w:val="24"/>
        </w:rPr>
        <w:t>,</w:t>
      </w:r>
      <w:r w:rsidR="00F61E34" w:rsidRPr="007235A7">
        <w:rPr>
          <w:rFonts w:ascii="Times New Roman" w:eastAsia="Times New Roman" w:hAnsi="Times New Roman" w:cs="Times New Roman"/>
          <w:sz w:val="24"/>
          <w:szCs w:val="24"/>
        </w:rPr>
        <w:t xml:space="preserve"> документальн</w:t>
      </w:r>
      <w:r w:rsidR="00381BD2" w:rsidRPr="007235A7">
        <w:rPr>
          <w:rFonts w:ascii="Times New Roman" w:eastAsia="Times New Roman" w:hAnsi="Times New Roman" w:cs="Times New Roman"/>
          <w:sz w:val="24"/>
          <w:szCs w:val="24"/>
        </w:rPr>
        <w:t>ыми</w:t>
      </w:r>
      <w:r w:rsidR="001836D3" w:rsidRPr="007235A7">
        <w:rPr>
          <w:rFonts w:ascii="Times New Roman" w:eastAsia="Times New Roman" w:hAnsi="Times New Roman" w:cs="Times New Roman"/>
          <w:sz w:val="24"/>
          <w:szCs w:val="24"/>
        </w:rPr>
        <w:t>, выборочн</w:t>
      </w:r>
      <w:r w:rsidR="00381BD2" w:rsidRPr="007235A7">
        <w:rPr>
          <w:rFonts w:ascii="Times New Roman" w:eastAsia="Times New Roman" w:hAnsi="Times New Roman" w:cs="Times New Roman"/>
          <w:sz w:val="24"/>
          <w:szCs w:val="24"/>
        </w:rPr>
        <w:t>ыми</w:t>
      </w:r>
      <w:r w:rsidR="00B33335" w:rsidRPr="007235A7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F61E34" w:rsidRPr="007235A7">
        <w:rPr>
          <w:rFonts w:ascii="Times New Roman" w:eastAsia="Times New Roman" w:hAnsi="Times New Roman" w:cs="Times New Roman"/>
          <w:sz w:val="24"/>
          <w:szCs w:val="24"/>
        </w:rPr>
        <w:t xml:space="preserve"> выездн</w:t>
      </w:r>
      <w:r w:rsidR="00381BD2" w:rsidRPr="007235A7">
        <w:rPr>
          <w:rFonts w:ascii="Times New Roman" w:eastAsia="Times New Roman" w:hAnsi="Times New Roman" w:cs="Times New Roman"/>
          <w:sz w:val="24"/>
          <w:szCs w:val="24"/>
        </w:rPr>
        <w:t>ыми.</w:t>
      </w:r>
      <w:r w:rsidR="00F61E34" w:rsidRPr="00723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1BD2" w:rsidRPr="007235A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61E34" w:rsidRPr="007235A7">
        <w:rPr>
          <w:rFonts w:ascii="Times New Roman" w:eastAsia="Times New Roman" w:hAnsi="Times New Roman" w:cs="Times New Roman"/>
          <w:sz w:val="24"/>
          <w:szCs w:val="24"/>
        </w:rPr>
        <w:t>роверяемый период с 01.01.20</w:t>
      </w:r>
      <w:r w:rsidR="0026151F" w:rsidRPr="007235A7">
        <w:rPr>
          <w:rFonts w:ascii="Times New Roman" w:eastAsia="Times New Roman" w:hAnsi="Times New Roman" w:cs="Times New Roman"/>
          <w:sz w:val="24"/>
          <w:szCs w:val="24"/>
        </w:rPr>
        <w:t>2</w:t>
      </w:r>
      <w:r w:rsidR="001836D3" w:rsidRPr="007235A7">
        <w:rPr>
          <w:rFonts w:ascii="Times New Roman" w:eastAsia="Times New Roman" w:hAnsi="Times New Roman" w:cs="Times New Roman"/>
          <w:sz w:val="24"/>
          <w:szCs w:val="24"/>
        </w:rPr>
        <w:t>3</w:t>
      </w:r>
      <w:r w:rsidR="00F61E34" w:rsidRPr="007235A7">
        <w:rPr>
          <w:rFonts w:ascii="Times New Roman" w:eastAsia="Times New Roman" w:hAnsi="Times New Roman" w:cs="Times New Roman"/>
          <w:sz w:val="24"/>
          <w:szCs w:val="24"/>
        </w:rPr>
        <w:t>г. по 31.12.20</w:t>
      </w:r>
      <w:r w:rsidR="0026151F" w:rsidRPr="007235A7">
        <w:rPr>
          <w:rFonts w:ascii="Times New Roman" w:eastAsia="Times New Roman" w:hAnsi="Times New Roman" w:cs="Times New Roman"/>
          <w:sz w:val="24"/>
          <w:szCs w:val="24"/>
        </w:rPr>
        <w:t>2</w:t>
      </w:r>
      <w:r w:rsidR="001836D3" w:rsidRPr="007235A7">
        <w:rPr>
          <w:rFonts w:ascii="Times New Roman" w:eastAsia="Times New Roman" w:hAnsi="Times New Roman" w:cs="Times New Roman"/>
          <w:sz w:val="24"/>
          <w:szCs w:val="24"/>
        </w:rPr>
        <w:t>3</w:t>
      </w:r>
      <w:r w:rsidR="00F61E34" w:rsidRPr="007235A7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375176" w:rsidRPr="00723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1BD2" w:rsidRPr="007235A7">
        <w:rPr>
          <w:rFonts w:ascii="Times New Roman" w:eastAsia="Times New Roman" w:hAnsi="Times New Roman" w:cs="Times New Roman"/>
          <w:sz w:val="24"/>
          <w:szCs w:val="24"/>
        </w:rPr>
        <w:t>В ходе проведения контрольных мероприятии были составлены акты.</w:t>
      </w:r>
      <w:r w:rsidR="0092523F" w:rsidRPr="007235A7">
        <w:rPr>
          <w:rFonts w:ascii="Times New Roman" w:eastAsia="Times New Roman" w:hAnsi="Times New Roman" w:cs="Times New Roman"/>
          <w:sz w:val="24"/>
          <w:szCs w:val="24"/>
        </w:rPr>
        <w:t xml:space="preserve"> Выданы 2 предписания.</w:t>
      </w:r>
    </w:p>
    <w:p w:rsidR="00125955" w:rsidRPr="007235A7" w:rsidRDefault="00F61E34" w:rsidP="00125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          Целью проведения прове</w:t>
      </w:r>
      <w:r w:rsidR="00840A1E" w:rsidRPr="007235A7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81BD2" w:rsidRPr="007235A7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 являлось предупреждение и выявление нарушений бюджетного законодательства</w:t>
      </w:r>
      <w:r w:rsidR="00E87E23" w:rsidRPr="007235A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 а также законодательства Российской Федерации о контрактной системе в сфере закупок товаров, работ, услуг для обеспечения муниципальных нужд МР «Бабынинский район».</w:t>
      </w:r>
      <w:r w:rsidR="009941CD" w:rsidRPr="007235A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A1760C" w:rsidRPr="007235A7" w:rsidRDefault="00F61E34" w:rsidP="00A1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           В ходе</w:t>
      </w:r>
      <w:r w:rsidR="009D540B" w:rsidRPr="007235A7">
        <w:rPr>
          <w:rFonts w:ascii="Times New Roman" w:eastAsia="Times New Roman" w:hAnsi="Times New Roman" w:cs="Times New Roman"/>
          <w:sz w:val="24"/>
          <w:szCs w:val="24"/>
        </w:rPr>
        <w:t xml:space="preserve"> проведения контрольн</w:t>
      </w:r>
      <w:r w:rsidR="00381BD2" w:rsidRPr="007235A7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9D540B" w:rsidRPr="007235A7">
        <w:rPr>
          <w:rFonts w:ascii="Times New Roman" w:eastAsia="Times New Roman" w:hAnsi="Times New Roman" w:cs="Times New Roman"/>
          <w:sz w:val="24"/>
          <w:szCs w:val="24"/>
        </w:rPr>
        <w:t xml:space="preserve"> мероприят</w:t>
      </w:r>
      <w:r w:rsidR="00B33335" w:rsidRPr="007235A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1BD2" w:rsidRPr="007235A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A5465" w:rsidRPr="007235A7">
        <w:rPr>
          <w:rFonts w:ascii="Times New Roman" w:eastAsia="Times New Roman" w:hAnsi="Times New Roman" w:cs="Times New Roman"/>
          <w:sz w:val="24"/>
          <w:szCs w:val="24"/>
        </w:rPr>
        <w:t xml:space="preserve"> были выявлены следующие нарушения:</w:t>
      </w:r>
      <w:r w:rsidR="00A1760C" w:rsidRPr="00723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1D7A" w:rsidRPr="007235A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30AB3" w:rsidRPr="00723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4A3" w:rsidRPr="00723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1BD2" w:rsidRPr="007235A7" w:rsidRDefault="00381BD2" w:rsidP="00381BD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35A7">
        <w:rPr>
          <w:rFonts w:ascii="Times New Roman" w:eastAsia="Calibri" w:hAnsi="Times New Roman" w:cs="Times New Roman"/>
          <w:color w:val="000000"/>
          <w:sz w:val="24"/>
          <w:szCs w:val="24"/>
        </w:rPr>
        <w:t>нарушение части 3 статьи 179 Бюджетного кодекса РФ – не проведена оценка эффективности реализации муниципальной программы;</w:t>
      </w:r>
    </w:p>
    <w:p w:rsidR="00381BD2" w:rsidRPr="007235A7" w:rsidRDefault="00381BD2" w:rsidP="00381BD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35A7">
        <w:rPr>
          <w:rFonts w:ascii="Times New Roman" w:eastAsia="Calibri" w:hAnsi="Times New Roman" w:cs="Times New Roman"/>
          <w:color w:val="000000"/>
          <w:sz w:val="24"/>
          <w:szCs w:val="24"/>
        </w:rPr>
        <w:t>нарушение статьи 34 44-ФЗ – в договорах (контрактах) не прописаны существенные условия, указаны неверные сроки оплаты;</w:t>
      </w:r>
    </w:p>
    <w:p w:rsidR="001836D3" w:rsidRPr="007235A7" w:rsidRDefault="001836D3" w:rsidP="00381BD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нарушение статьи 103 44-ФЗ –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</w:rPr>
        <w:t>неразмещение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 и несвоевременное размещение необходимой информации в единой информационной системе в сфере закупок</w:t>
      </w:r>
      <w:r w:rsidR="00A1760C" w:rsidRPr="007235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1BD2" w:rsidRPr="007235A7" w:rsidRDefault="00381BD2" w:rsidP="00381BD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35A7">
        <w:rPr>
          <w:rFonts w:ascii="Times New Roman" w:eastAsia="Times New Roman" w:hAnsi="Times New Roman" w:cs="Times New Roman"/>
          <w:sz w:val="24"/>
          <w:szCs w:val="24"/>
        </w:rPr>
        <w:t>нарушение части 4 статьи 30 44-ФЗ – несвоевременное размещение отчета в единой информационной системе;</w:t>
      </w:r>
    </w:p>
    <w:p w:rsidR="00381BD2" w:rsidRPr="007235A7" w:rsidRDefault="00381BD2" w:rsidP="00381BD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35A7">
        <w:rPr>
          <w:rFonts w:ascii="Times New Roman" w:eastAsia="Times New Roman" w:hAnsi="Times New Roman" w:cs="Times New Roman"/>
          <w:sz w:val="24"/>
          <w:szCs w:val="24"/>
        </w:rPr>
        <w:t>нарушение части 2 статьи 30.1 44-ФЗ – несвоевременное размещение отчета в единой информационной системе.</w:t>
      </w:r>
    </w:p>
    <w:p w:rsidR="00381BD2" w:rsidRPr="007235A7" w:rsidRDefault="00381BD2" w:rsidP="00381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A1E" w:rsidRDefault="00840A1E" w:rsidP="0039704D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5A7" w:rsidRDefault="007235A7" w:rsidP="0039704D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5A7" w:rsidRDefault="007235A7" w:rsidP="0039704D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5A7" w:rsidRPr="007235A7" w:rsidRDefault="007235A7" w:rsidP="00723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9D0" w:rsidRPr="00AE0F79" w:rsidRDefault="00AE0F79" w:rsidP="004478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0F79">
        <w:rPr>
          <w:rFonts w:ascii="Times New Roman" w:eastAsia="Times New Roman" w:hAnsi="Times New Roman" w:cs="Times New Roman"/>
          <w:sz w:val="26"/>
          <w:szCs w:val="26"/>
        </w:rPr>
        <w:t>Зав</w:t>
      </w:r>
      <w:proofErr w:type="gramStart"/>
      <w:r w:rsidRPr="00AE0F79">
        <w:rPr>
          <w:rFonts w:ascii="Times New Roman" w:eastAsia="Times New Roman" w:hAnsi="Times New Roman" w:cs="Times New Roman"/>
          <w:sz w:val="26"/>
          <w:szCs w:val="26"/>
        </w:rPr>
        <w:t>.о</w:t>
      </w:r>
      <w:proofErr w:type="gramEnd"/>
      <w:r w:rsidRPr="00AE0F79">
        <w:rPr>
          <w:rFonts w:ascii="Times New Roman" w:eastAsia="Times New Roman" w:hAnsi="Times New Roman" w:cs="Times New Roman"/>
          <w:sz w:val="26"/>
          <w:szCs w:val="26"/>
        </w:rPr>
        <w:t>тделом организационно-контрольной</w:t>
      </w:r>
    </w:p>
    <w:p w:rsidR="0039704D" w:rsidRPr="007235A7" w:rsidRDefault="00AE0F79" w:rsidP="0039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F79">
        <w:rPr>
          <w:rFonts w:ascii="Times New Roman" w:eastAsia="Times New Roman" w:hAnsi="Times New Roman" w:cs="Times New Roman"/>
          <w:sz w:val="26"/>
          <w:szCs w:val="26"/>
          <w:u w:val="single"/>
        </w:rPr>
        <w:t>и кадровой работы</w:t>
      </w:r>
      <w:r w:rsidR="0039704D" w:rsidRPr="00AE0F7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39704D" w:rsidRPr="00AE0F79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AE0F79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AE0F79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39704D" w:rsidRPr="00AE0F79">
        <w:rPr>
          <w:rFonts w:ascii="Times New Roman" w:eastAsia="Times New Roman" w:hAnsi="Times New Roman" w:cs="Times New Roman"/>
          <w:sz w:val="26"/>
          <w:szCs w:val="26"/>
        </w:rPr>
        <w:t xml:space="preserve">  ____________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465BF3" w:rsidRPr="00AE0F7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39704D" w:rsidRPr="00AE0F7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39704D" w:rsidRPr="00AE0F7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/</w:t>
      </w:r>
      <w:proofErr w:type="spellStart"/>
      <w:r w:rsidR="006A5465" w:rsidRPr="00AE0F79">
        <w:rPr>
          <w:rFonts w:ascii="Times New Roman" w:eastAsia="Times New Roman" w:hAnsi="Times New Roman" w:cs="Times New Roman"/>
          <w:sz w:val="26"/>
          <w:szCs w:val="26"/>
          <w:u w:val="single"/>
        </w:rPr>
        <w:t>Е</w:t>
      </w:r>
      <w:r w:rsidR="0039704D" w:rsidRPr="00AE0F79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6A5465" w:rsidRPr="00AE0F79">
        <w:rPr>
          <w:rFonts w:ascii="Times New Roman" w:eastAsia="Times New Roman" w:hAnsi="Times New Roman" w:cs="Times New Roman"/>
          <w:sz w:val="26"/>
          <w:szCs w:val="26"/>
          <w:u w:val="single"/>
        </w:rPr>
        <w:t>И.С</w:t>
      </w:r>
      <w:r w:rsidR="008B0F13" w:rsidRPr="00AE0F79">
        <w:rPr>
          <w:rFonts w:ascii="Times New Roman" w:eastAsia="Times New Roman" w:hAnsi="Times New Roman" w:cs="Times New Roman"/>
          <w:sz w:val="26"/>
          <w:szCs w:val="26"/>
          <w:u w:val="single"/>
        </w:rPr>
        <w:t>айкова</w:t>
      </w:r>
      <w:proofErr w:type="spellEnd"/>
      <w:r w:rsidR="0039704D" w:rsidRPr="00AE0F7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/     </w:t>
      </w:r>
      <w:r w:rsidR="0039704D" w:rsidRPr="007235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9704D" w:rsidRPr="007235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:rsidR="00DC07C4" w:rsidRPr="007235A7" w:rsidRDefault="0039704D" w:rsidP="00DC29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35A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AE0F79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7235A7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7235A7">
        <w:rPr>
          <w:rFonts w:ascii="Times New Roman" w:eastAsia="Times New Roman" w:hAnsi="Times New Roman" w:cs="Times New Roman"/>
          <w:sz w:val="20"/>
          <w:szCs w:val="20"/>
        </w:rPr>
        <w:t>(должность)</w:t>
      </w:r>
      <w:r w:rsidRPr="007235A7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</w:t>
      </w:r>
      <w:r w:rsidR="00465BF3" w:rsidRPr="007235A7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7235A7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7235A7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AE0F79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7235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E0F79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7235A7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AE0F79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7235A7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 w:rsidRPr="007235A7">
        <w:rPr>
          <w:rFonts w:ascii="Times New Roman" w:eastAsia="Times New Roman" w:hAnsi="Times New Roman" w:cs="Times New Roman"/>
          <w:sz w:val="20"/>
          <w:szCs w:val="20"/>
        </w:rPr>
        <w:tab/>
      </w:r>
      <w:r w:rsidR="00AE0F79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7235A7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7235A7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7235A7">
        <w:rPr>
          <w:rFonts w:ascii="Times New Roman" w:eastAsia="Times New Roman" w:hAnsi="Times New Roman" w:cs="Times New Roman"/>
          <w:sz w:val="20"/>
          <w:szCs w:val="20"/>
        </w:rPr>
        <w:t xml:space="preserve">    (ФИО</w:t>
      </w:r>
      <w:r w:rsidR="00DC07C4" w:rsidRPr="007235A7">
        <w:rPr>
          <w:rFonts w:ascii="Times New Roman" w:eastAsia="Times New Roman" w:hAnsi="Times New Roman" w:cs="Times New Roman"/>
          <w:sz w:val="20"/>
          <w:szCs w:val="20"/>
        </w:rPr>
        <w:t>)</w:t>
      </w:r>
    </w:p>
    <w:sectPr w:rsidR="00DC07C4" w:rsidRPr="007235A7" w:rsidSect="00976F1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49C"/>
    <w:multiLevelType w:val="hybridMultilevel"/>
    <w:tmpl w:val="2014E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4294F"/>
    <w:multiLevelType w:val="hybridMultilevel"/>
    <w:tmpl w:val="027475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62443A"/>
    <w:multiLevelType w:val="hybridMultilevel"/>
    <w:tmpl w:val="36942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F215F"/>
    <w:multiLevelType w:val="hybridMultilevel"/>
    <w:tmpl w:val="8BB0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33EFF"/>
    <w:multiLevelType w:val="hybridMultilevel"/>
    <w:tmpl w:val="E1A07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0515B"/>
    <w:multiLevelType w:val="hybridMultilevel"/>
    <w:tmpl w:val="303A749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B254712"/>
    <w:multiLevelType w:val="hybridMultilevel"/>
    <w:tmpl w:val="84122560"/>
    <w:lvl w:ilvl="0" w:tplc="DC4AB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EB7A2E"/>
    <w:multiLevelType w:val="hybridMultilevel"/>
    <w:tmpl w:val="1128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E3A39"/>
    <w:multiLevelType w:val="hybridMultilevel"/>
    <w:tmpl w:val="26D62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F0258"/>
    <w:multiLevelType w:val="hybridMultilevel"/>
    <w:tmpl w:val="34CA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BB2A59"/>
    <w:multiLevelType w:val="hybridMultilevel"/>
    <w:tmpl w:val="838C05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B113EF"/>
    <w:multiLevelType w:val="hybridMultilevel"/>
    <w:tmpl w:val="9F3E9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11"/>
  </w:num>
  <w:num w:numId="7">
    <w:abstractNumId w:val="9"/>
  </w:num>
  <w:num w:numId="8">
    <w:abstractNumId w:val="10"/>
  </w:num>
  <w:num w:numId="9">
    <w:abstractNumId w:val="0"/>
  </w:num>
  <w:num w:numId="10">
    <w:abstractNumId w:val="8"/>
  </w:num>
  <w:num w:numId="11">
    <w:abstractNumId w:val="4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803"/>
    <w:rsid w:val="00015ECF"/>
    <w:rsid w:val="0002496F"/>
    <w:rsid w:val="000352A7"/>
    <w:rsid w:val="00046A8D"/>
    <w:rsid w:val="000678D1"/>
    <w:rsid w:val="000720BF"/>
    <w:rsid w:val="00084EF5"/>
    <w:rsid w:val="000906CB"/>
    <w:rsid w:val="00092DF6"/>
    <w:rsid w:val="000B0A64"/>
    <w:rsid w:val="000B3CAF"/>
    <w:rsid w:val="000C1D41"/>
    <w:rsid w:val="000D103D"/>
    <w:rsid w:val="000D2913"/>
    <w:rsid w:val="000D309B"/>
    <w:rsid w:val="0010223E"/>
    <w:rsid w:val="001078AF"/>
    <w:rsid w:val="00125955"/>
    <w:rsid w:val="00126B98"/>
    <w:rsid w:val="001367FC"/>
    <w:rsid w:val="00171EBB"/>
    <w:rsid w:val="00182D00"/>
    <w:rsid w:val="001836D3"/>
    <w:rsid w:val="001A0B0A"/>
    <w:rsid w:val="001A2F4D"/>
    <w:rsid w:val="001A576A"/>
    <w:rsid w:val="001B1C12"/>
    <w:rsid w:val="001B395F"/>
    <w:rsid w:val="001F7FEA"/>
    <w:rsid w:val="00216EA7"/>
    <w:rsid w:val="0021732D"/>
    <w:rsid w:val="0022590E"/>
    <w:rsid w:val="00241359"/>
    <w:rsid w:val="002431FF"/>
    <w:rsid w:val="0026151F"/>
    <w:rsid w:val="00283B1B"/>
    <w:rsid w:val="002A0C8C"/>
    <w:rsid w:val="002A682E"/>
    <w:rsid w:val="002A7D0A"/>
    <w:rsid w:val="002D3D11"/>
    <w:rsid w:val="002E3926"/>
    <w:rsid w:val="00306CFD"/>
    <w:rsid w:val="00335D3B"/>
    <w:rsid w:val="0034149A"/>
    <w:rsid w:val="00343E59"/>
    <w:rsid w:val="00350536"/>
    <w:rsid w:val="00375176"/>
    <w:rsid w:val="00381BD2"/>
    <w:rsid w:val="0039704D"/>
    <w:rsid w:val="003A39EB"/>
    <w:rsid w:val="003B2DDD"/>
    <w:rsid w:val="003C0EF1"/>
    <w:rsid w:val="003F2457"/>
    <w:rsid w:val="00416FE2"/>
    <w:rsid w:val="00432675"/>
    <w:rsid w:val="0044573D"/>
    <w:rsid w:val="0044789F"/>
    <w:rsid w:val="00465BF3"/>
    <w:rsid w:val="004C0AFB"/>
    <w:rsid w:val="00511CE3"/>
    <w:rsid w:val="0053334E"/>
    <w:rsid w:val="00535A22"/>
    <w:rsid w:val="005405F8"/>
    <w:rsid w:val="005417F5"/>
    <w:rsid w:val="00591D7A"/>
    <w:rsid w:val="005975CD"/>
    <w:rsid w:val="005E014E"/>
    <w:rsid w:val="00600B69"/>
    <w:rsid w:val="006050E2"/>
    <w:rsid w:val="006267A0"/>
    <w:rsid w:val="006421E1"/>
    <w:rsid w:val="0067164F"/>
    <w:rsid w:val="00680AE9"/>
    <w:rsid w:val="006841BE"/>
    <w:rsid w:val="006A5465"/>
    <w:rsid w:val="006B63AE"/>
    <w:rsid w:val="006C591F"/>
    <w:rsid w:val="006D0FB7"/>
    <w:rsid w:val="006D669E"/>
    <w:rsid w:val="006E4971"/>
    <w:rsid w:val="007112F6"/>
    <w:rsid w:val="00715672"/>
    <w:rsid w:val="007166A8"/>
    <w:rsid w:val="007235A7"/>
    <w:rsid w:val="00727B06"/>
    <w:rsid w:val="00765178"/>
    <w:rsid w:val="007A3198"/>
    <w:rsid w:val="007E0B98"/>
    <w:rsid w:val="007E228A"/>
    <w:rsid w:val="007F27E2"/>
    <w:rsid w:val="00806225"/>
    <w:rsid w:val="00822670"/>
    <w:rsid w:val="00825DD4"/>
    <w:rsid w:val="00830AB3"/>
    <w:rsid w:val="00840A1E"/>
    <w:rsid w:val="0086329F"/>
    <w:rsid w:val="0087571E"/>
    <w:rsid w:val="00881315"/>
    <w:rsid w:val="00891122"/>
    <w:rsid w:val="008B0F13"/>
    <w:rsid w:val="008B2C3B"/>
    <w:rsid w:val="008D5042"/>
    <w:rsid w:val="008D54A3"/>
    <w:rsid w:val="00916A9B"/>
    <w:rsid w:val="0092523F"/>
    <w:rsid w:val="00933395"/>
    <w:rsid w:val="00951369"/>
    <w:rsid w:val="00954DD2"/>
    <w:rsid w:val="0097007B"/>
    <w:rsid w:val="00976F17"/>
    <w:rsid w:val="00977BA9"/>
    <w:rsid w:val="009941CD"/>
    <w:rsid w:val="009D540B"/>
    <w:rsid w:val="009F0DE3"/>
    <w:rsid w:val="00A16E07"/>
    <w:rsid w:val="00A1760C"/>
    <w:rsid w:val="00A27A2D"/>
    <w:rsid w:val="00A34D75"/>
    <w:rsid w:val="00A402B6"/>
    <w:rsid w:val="00A419DE"/>
    <w:rsid w:val="00A6538D"/>
    <w:rsid w:val="00AA1CE2"/>
    <w:rsid w:val="00AE0F79"/>
    <w:rsid w:val="00B17DFB"/>
    <w:rsid w:val="00B33335"/>
    <w:rsid w:val="00B43A86"/>
    <w:rsid w:val="00B54441"/>
    <w:rsid w:val="00B660B8"/>
    <w:rsid w:val="00BA4C8A"/>
    <w:rsid w:val="00BC1B25"/>
    <w:rsid w:val="00BD1DFB"/>
    <w:rsid w:val="00BE4772"/>
    <w:rsid w:val="00C15F8B"/>
    <w:rsid w:val="00C20E62"/>
    <w:rsid w:val="00C4120F"/>
    <w:rsid w:val="00C562A9"/>
    <w:rsid w:val="00C61F51"/>
    <w:rsid w:val="00C9377F"/>
    <w:rsid w:val="00CD204F"/>
    <w:rsid w:val="00CE32F3"/>
    <w:rsid w:val="00CF4F3F"/>
    <w:rsid w:val="00CF5D40"/>
    <w:rsid w:val="00CF7212"/>
    <w:rsid w:val="00D06803"/>
    <w:rsid w:val="00D17079"/>
    <w:rsid w:val="00D171A3"/>
    <w:rsid w:val="00D35829"/>
    <w:rsid w:val="00D71FBA"/>
    <w:rsid w:val="00D92F3C"/>
    <w:rsid w:val="00D9737E"/>
    <w:rsid w:val="00DA7FA6"/>
    <w:rsid w:val="00DC07C4"/>
    <w:rsid w:val="00DC29D0"/>
    <w:rsid w:val="00DD0618"/>
    <w:rsid w:val="00DD4F18"/>
    <w:rsid w:val="00E23510"/>
    <w:rsid w:val="00E87E23"/>
    <w:rsid w:val="00E960D6"/>
    <w:rsid w:val="00EA19B9"/>
    <w:rsid w:val="00EC4819"/>
    <w:rsid w:val="00EF6CD3"/>
    <w:rsid w:val="00F01C80"/>
    <w:rsid w:val="00F06AFF"/>
    <w:rsid w:val="00F15DDA"/>
    <w:rsid w:val="00F216E2"/>
    <w:rsid w:val="00F31759"/>
    <w:rsid w:val="00F4023F"/>
    <w:rsid w:val="00F61E34"/>
    <w:rsid w:val="00F66FB8"/>
    <w:rsid w:val="00F81274"/>
    <w:rsid w:val="00F93512"/>
    <w:rsid w:val="00FC5C2B"/>
    <w:rsid w:val="00FF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803"/>
    <w:pPr>
      <w:ind w:left="720"/>
      <w:contextualSpacing/>
    </w:pPr>
  </w:style>
  <w:style w:type="paragraph" w:customStyle="1" w:styleId="1">
    <w:name w:val="Абзац списка1"/>
    <w:basedOn w:val="a"/>
    <w:rsid w:val="00381BD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9A7CB-E70C-4F00-BA7A-1EBB8BB3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Admin_DL</cp:lastModifiedBy>
  <cp:revision>7</cp:revision>
  <cp:lastPrinted>2025-02-04T06:42:00Z</cp:lastPrinted>
  <dcterms:created xsi:type="dcterms:W3CDTF">2025-01-31T05:16:00Z</dcterms:created>
  <dcterms:modified xsi:type="dcterms:W3CDTF">2025-02-04T06:49:00Z</dcterms:modified>
</cp:coreProperties>
</file>